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3" w:rsidRPr="00753F23" w:rsidRDefault="00753F23" w:rsidP="00753F23">
      <w:pPr>
        <w:shd w:val="clear" w:color="auto" w:fill="FFFFFF"/>
        <w:bidi/>
        <w:spacing w:after="200" w:line="240" w:lineRule="auto"/>
        <w:jc w:val="center"/>
        <w:rPr>
          <w:rFonts w:ascii="IRIN" w:eastAsia="Times New Roman" w:hAnsi="IRIN" w:cs="Times New Roman"/>
          <w:sz w:val="18"/>
          <w:szCs w:val="18"/>
          <w:rtl/>
        </w:rPr>
      </w:pPr>
      <w:bookmarkStart w:id="0" w:name="_GoBack"/>
      <w:r w:rsidRPr="00753F23">
        <w:rPr>
          <w:rFonts w:ascii="IRIN" w:eastAsia="Times New Roman" w:hAnsi="IRIN" w:cs="B Nazanin" w:hint="cs"/>
          <w:b/>
          <w:bCs/>
          <w:color w:val="000000"/>
          <w:sz w:val="36"/>
          <w:szCs w:val="36"/>
          <w:rtl/>
        </w:rPr>
        <w:t xml:space="preserve">تقویم دانشگاهی سال تحصیلی </w:t>
      </w:r>
      <w:r>
        <w:rPr>
          <w:rFonts w:ascii="IRIN" w:eastAsia="Times New Roman" w:hAnsi="IRIN" w:cs="B Nazanin" w:hint="cs"/>
          <w:b/>
          <w:bCs/>
          <w:color w:val="000000"/>
          <w:sz w:val="36"/>
          <w:szCs w:val="36"/>
          <w:rtl/>
        </w:rPr>
        <w:t>97</w:t>
      </w:r>
      <w:r w:rsidRPr="00753F23">
        <w:rPr>
          <w:rFonts w:ascii="IRIN" w:eastAsia="Times New Roman" w:hAnsi="IRIN" w:cs="B Nazanin" w:hint="cs"/>
          <w:b/>
          <w:bCs/>
          <w:color w:val="000000"/>
          <w:sz w:val="36"/>
          <w:szCs w:val="36"/>
          <w:rtl/>
        </w:rPr>
        <w:t xml:space="preserve"> - 9</w:t>
      </w:r>
      <w:r>
        <w:rPr>
          <w:rFonts w:ascii="IRIN" w:eastAsia="Times New Roman" w:hAnsi="IRIN" w:cs="B Nazanin" w:hint="cs"/>
          <w:b/>
          <w:bCs/>
          <w:color w:val="000000"/>
          <w:sz w:val="36"/>
          <w:szCs w:val="36"/>
          <w:rtl/>
        </w:rPr>
        <w:t>6</w:t>
      </w:r>
      <w:r w:rsidRPr="00753F23">
        <w:rPr>
          <w:rFonts w:ascii="IRIN" w:eastAsia="Times New Roman" w:hAnsi="IRIN" w:cs="Times New Roman"/>
          <w:sz w:val="18"/>
          <w:szCs w:val="18"/>
          <w:rtl/>
        </w:rPr>
        <w:t xml:space="preserve"> </w:t>
      </w:r>
    </w:p>
    <w:bookmarkEnd w:id="0"/>
    <w:p w:rsidR="00753F23" w:rsidRPr="00753F23" w:rsidRDefault="00753F23" w:rsidP="00753F23">
      <w:pPr>
        <w:shd w:val="clear" w:color="auto" w:fill="FFFFFF"/>
        <w:bidi/>
        <w:spacing w:after="200" w:line="240" w:lineRule="auto"/>
        <w:jc w:val="center"/>
        <w:rPr>
          <w:rFonts w:ascii="IRIN" w:eastAsia="Times New Roman" w:hAnsi="IRIN" w:cs="Times New Roman"/>
          <w:sz w:val="18"/>
          <w:szCs w:val="18"/>
          <w:rtl/>
        </w:rPr>
      </w:pPr>
      <w:r w:rsidRPr="00753F23">
        <w:rPr>
          <w:rFonts w:ascii="IRIN" w:eastAsia="Times New Roman" w:hAnsi="IRIN" w:cs="B Nazanin" w:hint="cs"/>
          <w:b/>
          <w:bCs/>
          <w:color w:val="000000"/>
          <w:sz w:val="36"/>
          <w:szCs w:val="36"/>
          <w:rtl/>
        </w:rPr>
        <w:t xml:space="preserve">دانشکده فنی دختران تهران" دکتر شریعتی" </w:t>
      </w:r>
    </w:p>
    <w:tbl>
      <w:tblPr>
        <w:bidiVisual/>
        <w:tblW w:w="81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768"/>
        <w:gridCol w:w="2945"/>
      </w:tblGrid>
      <w:tr w:rsidR="00753F23" w:rsidRPr="00753F23" w:rsidTr="0095271C">
        <w:trPr>
          <w:trHeight w:val="1067"/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before="100" w:beforeAutospacing="1" w:after="100" w:afterAutospacing="1" w:line="240" w:lineRule="auto"/>
              <w:rPr>
                <w:rFonts w:ascii="IRIN" w:eastAsia="Times New Roman" w:hAnsi="IRIN" w:cs="Times New Roman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 xml:space="preserve">نیمسال اول </w:t>
            </w:r>
            <w:r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97-96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4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نیمسال دوم 9</w:t>
            </w:r>
            <w:r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7</w:t>
            </w: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-9</w:t>
            </w:r>
            <w:r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6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</w:tr>
      <w:tr w:rsidR="00753F23" w:rsidRPr="00753F23" w:rsidTr="00753F23">
        <w:trPr>
          <w:trHeight w:val="1362"/>
          <w:jc w:val="center"/>
        </w:trPr>
        <w:tc>
          <w:tcPr>
            <w:tcW w:w="2463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C3" w:rsidRPr="008F31C3" w:rsidRDefault="008F31C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color w:val="FFFFFF"/>
                <w:sz w:val="28"/>
                <w:rtl/>
              </w:rPr>
            </w:pPr>
          </w:p>
          <w:p w:rsidR="00753F23" w:rsidRPr="00753F23" w:rsidRDefault="00753F23" w:rsidP="008F31C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انتخاب واحد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</w:pP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 xml:space="preserve">96/6/11 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  <w:lang w:bidi="fa-IR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  <w:lang w:bidi="fa-IR"/>
              </w:rPr>
              <w:t>لغایت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96/6/15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  <w:lang w:bidi="fa-IR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  <w:lang w:bidi="fa-IR"/>
              </w:rPr>
              <w:t>7/11/96</w:t>
            </w:r>
          </w:p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  <w:lang w:bidi="fa-IR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  <w:lang w:bidi="fa-IR"/>
              </w:rPr>
              <w:t xml:space="preserve">لغایت </w:t>
            </w:r>
          </w:p>
          <w:p w:rsidR="00AE485D" w:rsidRPr="00753F23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  <w:lang w:bidi="fa-IR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  <w:lang w:bidi="fa-IR"/>
              </w:rPr>
              <w:t>11/11/96</w:t>
            </w:r>
          </w:p>
        </w:tc>
      </w:tr>
      <w:tr w:rsidR="00753F23" w:rsidRPr="00753F23" w:rsidTr="00753F23">
        <w:trPr>
          <w:trHeight w:val="880"/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شروع کلاس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96/6/25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18"/>
                <w:szCs w:val="18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14/11/96</w:t>
            </w:r>
          </w:p>
        </w:tc>
      </w:tr>
      <w:tr w:rsidR="00753F23" w:rsidRPr="00753F23" w:rsidTr="00753F23">
        <w:trPr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C3" w:rsidRPr="008F31C3" w:rsidRDefault="008F31C3" w:rsidP="00753F2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B Nazanin"/>
                <w:b/>
                <w:bCs/>
                <w:color w:val="FFFFFF"/>
                <w:sz w:val="12"/>
                <w:szCs w:val="6"/>
                <w:rtl/>
              </w:rPr>
            </w:pPr>
          </w:p>
          <w:p w:rsidR="00753F23" w:rsidRPr="00753F23" w:rsidRDefault="00753F23" w:rsidP="008F31C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حذف واضافه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Default="00753F23" w:rsidP="00753F23">
            <w:pPr>
              <w:bidi/>
              <w:spacing w:after="12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96/7/2</w:t>
            </w:r>
          </w:p>
          <w:p w:rsidR="00753F23" w:rsidRPr="00753F23" w:rsidRDefault="00753F23" w:rsidP="008F31C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32"/>
                <w:szCs w:val="28"/>
                <w:rtl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لغایت</w:t>
            </w:r>
          </w:p>
          <w:p w:rsidR="00753F23" w:rsidRPr="00753F23" w:rsidRDefault="008F31C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5</w:t>
            </w:r>
            <w:r w:rsidR="00753F23" w:rsidRPr="00753F23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/7/95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23/11/96</w:t>
            </w:r>
          </w:p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لغایت</w:t>
            </w:r>
          </w:p>
          <w:p w:rsidR="00AE485D" w:rsidRPr="00753F23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25/11/96</w:t>
            </w:r>
          </w:p>
        </w:tc>
      </w:tr>
      <w:tr w:rsidR="00753F23" w:rsidRPr="00753F23" w:rsidTr="00753F23">
        <w:trPr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C3" w:rsidRPr="008F31C3" w:rsidRDefault="008F31C3" w:rsidP="00753F2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B Nazanin"/>
                <w:b/>
                <w:bCs/>
                <w:color w:val="FFFFFF"/>
                <w:sz w:val="8"/>
                <w:szCs w:val="2"/>
                <w:rtl/>
              </w:rPr>
            </w:pPr>
          </w:p>
          <w:p w:rsidR="00753F23" w:rsidRPr="00753F23" w:rsidRDefault="00753F23" w:rsidP="008F31C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امتحان تکدرس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27/6/96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15/8/96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پایان ترم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</w:p>
          <w:p w:rsidR="006638AE" w:rsidRPr="00753F23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29</w:t>
            </w: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11</w:t>
            </w: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/96</w:t>
            </w:r>
          </w:p>
          <w:p w:rsidR="006638AE" w:rsidRPr="00753F23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15/</w:t>
            </w: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2</w:t>
            </w: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97</w:t>
            </w:r>
          </w:p>
          <w:p w:rsidR="00AE485D" w:rsidRPr="00753F23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پایان ترم</w:t>
            </w:r>
          </w:p>
        </w:tc>
      </w:tr>
      <w:tr w:rsidR="00753F23" w:rsidRPr="00753F23" w:rsidTr="00753F23">
        <w:trPr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1C3" w:rsidRDefault="008F31C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color w:val="FFFFFF"/>
                <w:sz w:val="36"/>
                <w:szCs w:val="36"/>
                <w:rtl/>
              </w:rPr>
            </w:pPr>
          </w:p>
          <w:p w:rsidR="00753F23" w:rsidRPr="00753F23" w:rsidRDefault="00753F23" w:rsidP="008F31C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حذف اضطراری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26/9/96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لغایت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27/9/96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AE" w:rsidRPr="006638AE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48"/>
                <w:rtl/>
              </w:rPr>
            </w:pP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48"/>
              </w:rPr>
              <w:t>9</w:t>
            </w:r>
            <w:r w:rsidRPr="006638AE">
              <w:rPr>
                <w:rFonts w:ascii="IRIN" w:eastAsia="Times New Roman" w:hAnsi="IRIN" w:cs="B Nazanin" w:hint="cs"/>
                <w:b/>
                <w:bCs/>
                <w:sz w:val="36"/>
                <w:szCs w:val="48"/>
                <w:rtl/>
              </w:rPr>
              <w:t>/</w:t>
            </w: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48"/>
              </w:rPr>
              <w:t>2</w:t>
            </w:r>
            <w:r w:rsidRPr="006638AE">
              <w:rPr>
                <w:rFonts w:ascii="IRIN" w:eastAsia="Times New Roman" w:hAnsi="IRIN" w:cs="B Nazanin" w:hint="cs"/>
                <w:b/>
                <w:bCs/>
                <w:sz w:val="36"/>
                <w:szCs w:val="48"/>
                <w:rtl/>
              </w:rPr>
              <w:t>/</w:t>
            </w: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48"/>
              </w:rPr>
              <w:t>97</w:t>
            </w:r>
          </w:p>
          <w:p w:rsidR="006638AE" w:rsidRPr="00AE485D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لغایت</w:t>
            </w:r>
          </w:p>
          <w:p w:rsidR="006638AE" w:rsidRPr="006638AE" w:rsidRDefault="006638AE" w:rsidP="006638AE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36"/>
                <w:szCs w:val="36"/>
              </w:rPr>
            </w:pP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10</w:t>
            </w:r>
            <w:r w:rsidRPr="006638AE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</w:t>
            </w: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2</w:t>
            </w:r>
            <w:r w:rsidRPr="006638AE"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/</w:t>
            </w:r>
            <w:r w:rsidRPr="006638AE">
              <w:rPr>
                <w:rFonts w:ascii="IRIN" w:eastAsia="Times New Roman" w:hAnsi="IRIN" w:cs="B Nazanin"/>
                <w:b/>
                <w:bCs/>
                <w:sz w:val="36"/>
                <w:szCs w:val="36"/>
              </w:rPr>
              <w:t>97</w:t>
            </w:r>
          </w:p>
        </w:tc>
      </w:tr>
      <w:tr w:rsidR="00753F23" w:rsidRPr="00753F23" w:rsidTr="00753F23">
        <w:trPr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before="240"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>پایان کلاس</w:t>
            </w:r>
            <w:r w:rsidRPr="00753F23">
              <w:rPr>
                <w:rFonts w:ascii="IRIN" w:eastAsia="Times New Roman" w:hAnsi="IRIN" w:cs="Times New Roma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14/10/96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18"/>
                <w:szCs w:val="18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17/3/97</w:t>
            </w:r>
          </w:p>
        </w:tc>
      </w:tr>
      <w:tr w:rsidR="00753F23" w:rsidRPr="00753F23" w:rsidTr="00753F23">
        <w:trPr>
          <w:jc w:val="center"/>
        </w:trPr>
        <w:tc>
          <w:tcPr>
            <w:tcW w:w="24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Pr="00753F23" w:rsidRDefault="00753F23" w:rsidP="00753F23">
            <w:pPr>
              <w:bidi/>
              <w:spacing w:after="24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753F23">
              <w:rPr>
                <w:rFonts w:ascii="IRIN" w:eastAsia="Times New Roman" w:hAnsi="IRIN" w:cs="B Nazanin" w:hint="cs"/>
                <w:b/>
                <w:bCs/>
                <w:color w:val="FFFFFF"/>
                <w:sz w:val="36"/>
                <w:szCs w:val="36"/>
                <w:rtl/>
              </w:rPr>
              <w:t xml:space="preserve">شروع و پایان امتحانات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6"/>
                <w:szCs w:val="36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16/10/96</w:t>
            </w:r>
          </w:p>
          <w:p w:rsidR="008F31C3" w:rsidRPr="00753F23" w:rsidRDefault="008F31C3" w:rsidP="008F31C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  <w:rtl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لغایت</w:t>
            </w:r>
          </w:p>
          <w:p w:rsidR="00753F23" w:rsidRPr="00753F23" w:rsidRDefault="00753F23" w:rsidP="00753F23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>
              <w:rPr>
                <w:rFonts w:ascii="IRIN" w:eastAsia="Times New Roman" w:hAnsi="IRIN" w:cs="B Nazanin" w:hint="cs"/>
                <w:b/>
                <w:bCs/>
                <w:sz w:val="36"/>
                <w:szCs w:val="36"/>
                <w:rtl/>
              </w:rPr>
              <w:t>30/10/96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DD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19/3/97</w:t>
            </w:r>
          </w:p>
          <w:p w:rsidR="00AE485D" w:rsidRPr="00AE485D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B Nazanin"/>
                <w:b/>
                <w:bCs/>
                <w:sz w:val="30"/>
                <w:szCs w:val="36"/>
                <w:rtl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لغایت</w:t>
            </w:r>
          </w:p>
          <w:p w:rsidR="00AE485D" w:rsidRPr="00753F23" w:rsidRDefault="00AE485D" w:rsidP="00AE485D">
            <w:pPr>
              <w:bidi/>
              <w:spacing w:after="0" w:line="240" w:lineRule="auto"/>
              <w:jc w:val="center"/>
              <w:rPr>
                <w:rFonts w:ascii="IRIN" w:eastAsia="Times New Roman" w:hAnsi="IRIN" w:cs="Times New Roman"/>
                <w:sz w:val="18"/>
                <w:szCs w:val="18"/>
              </w:rPr>
            </w:pPr>
            <w:r w:rsidRPr="00AE485D">
              <w:rPr>
                <w:rFonts w:ascii="IRIN" w:eastAsia="Times New Roman" w:hAnsi="IRIN" w:cs="B Nazanin" w:hint="cs"/>
                <w:b/>
                <w:bCs/>
                <w:sz w:val="30"/>
                <w:szCs w:val="36"/>
                <w:rtl/>
              </w:rPr>
              <w:t>4/4/97</w:t>
            </w:r>
          </w:p>
        </w:tc>
      </w:tr>
    </w:tbl>
    <w:p w:rsidR="00753F23" w:rsidRPr="00753F23" w:rsidRDefault="00753F23" w:rsidP="00C31156">
      <w:pPr>
        <w:shd w:val="clear" w:color="auto" w:fill="FFFFFF"/>
        <w:bidi/>
        <w:spacing w:after="200" w:line="240" w:lineRule="auto"/>
        <w:jc w:val="center"/>
        <w:rPr>
          <w:rFonts w:ascii="IRIN" w:eastAsia="Times New Roman" w:hAnsi="IRIN" w:cs="Times New Roman"/>
          <w:sz w:val="18"/>
          <w:szCs w:val="18"/>
          <w:rtl/>
        </w:rPr>
      </w:pPr>
      <w:r w:rsidRPr="00753F23">
        <w:rPr>
          <w:rFonts w:ascii="IRIN" w:eastAsia="Times New Roman" w:hAnsi="IRIN" w:cs="B Nazanin" w:hint="cs"/>
          <w:b/>
          <w:bCs/>
          <w:color w:val="000000"/>
          <w:sz w:val="28"/>
          <w:szCs w:val="28"/>
          <w:rtl/>
        </w:rPr>
        <w:t>"اداره آموزش"</w:t>
      </w:r>
    </w:p>
    <w:p w:rsidR="00017DEC" w:rsidRDefault="00753F23" w:rsidP="00722842">
      <w:pPr>
        <w:shd w:val="clear" w:color="auto" w:fill="FFFFFF"/>
        <w:bidi/>
        <w:spacing w:after="200" w:line="240" w:lineRule="auto"/>
        <w:jc w:val="center"/>
      </w:pPr>
      <w:r w:rsidRPr="00753F23">
        <w:rPr>
          <w:rFonts w:ascii="IRIN" w:eastAsia="Times New Roman" w:hAnsi="IRIN" w:cs="B Nazanin" w:hint="cs"/>
          <w:b/>
          <w:bCs/>
          <w:color w:val="000000"/>
          <w:sz w:val="24"/>
          <w:szCs w:val="24"/>
          <w:rtl/>
        </w:rPr>
        <w:t>امتحان روز تعطیل بعد از آخرین امتحان برگزار می گردد</w:t>
      </w:r>
      <w:r w:rsidRPr="00753F23">
        <w:rPr>
          <w:rFonts w:ascii="IRIN" w:eastAsia="Times New Roman" w:hAnsi="IRIN" w:cs="Times New Roman"/>
          <w:sz w:val="18"/>
          <w:szCs w:val="18"/>
          <w:rtl/>
        </w:rPr>
        <w:t xml:space="preserve"> </w:t>
      </w:r>
    </w:p>
    <w:sectPr w:rsidR="00017DEC" w:rsidSect="006638A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IN">
    <w:altName w:val="Times New Roman"/>
    <w:charset w:val="00"/>
    <w:family w:val="auto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23"/>
    <w:rsid w:val="00017DEC"/>
    <w:rsid w:val="006638AE"/>
    <w:rsid w:val="006A284C"/>
    <w:rsid w:val="00722842"/>
    <w:rsid w:val="00753F23"/>
    <w:rsid w:val="008F31C3"/>
    <w:rsid w:val="00AE485D"/>
    <w:rsid w:val="00C3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33A6A3-7655-4C63-866D-983841C6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کریمی,زهرا</dc:creator>
  <cp:keywords/>
  <dc:description/>
  <cp:lastModifiedBy>مرادي, مينا</cp:lastModifiedBy>
  <cp:revision>2</cp:revision>
  <dcterms:created xsi:type="dcterms:W3CDTF">2018-01-01T07:46:00Z</dcterms:created>
  <dcterms:modified xsi:type="dcterms:W3CDTF">2018-01-01T07:46:00Z</dcterms:modified>
</cp:coreProperties>
</file>